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F403C" w14:textId="77777777" w:rsidR="00FF117C" w:rsidRDefault="00000000">
      <w:pPr>
        <w:jc w:val="center"/>
        <w:rPr>
          <w:rFonts w:hint="eastAsia"/>
          <w:i/>
          <w:iCs/>
        </w:rPr>
      </w:pPr>
      <w:r>
        <w:rPr>
          <w:i/>
          <w:iCs/>
        </w:rPr>
        <w:t>Always show all work for full credit.</w:t>
      </w:r>
    </w:p>
    <w:p w14:paraId="67203335" w14:textId="77777777" w:rsidR="00FF117C" w:rsidRDefault="00FF117C">
      <w:pPr>
        <w:rPr>
          <w:rFonts w:hint="eastAsia"/>
        </w:rPr>
      </w:pPr>
    </w:p>
    <w:p w14:paraId="10DFF01A" w14:textId="77777777" w:rsidR="003B0807" w:rsidRDefault="003B0807">
      <w:pPr>
        <w:rPr>
          <w:rFonts w:hint="eastAsia"/>
        </w:rPr>
      </w:pPr>
    </w:p>
    <w:p w14:paraId="36015E35" w14:textId="77777777" w:rsidR="00E63367" w:rsidRDefault="00E63367" w:rsidP="00E63367">
      <w:pPr>
        <w:rPr>
          <w:rFonts w:hint="eastAsia"/>
        </w:rPr>
      </w:pPr>
    </w:p>
    <w:p w14:paraId="619617A2" w14:textId="77777777" w:rsidR="00E63367" w:rsidRDefault="00E63367" w:rsidP="00E63367">
      <w:pPr>
        <w:rPr>
          <w:rFonts w:hint="eastAsia"/>
        </w:rPr>
      </w:pPr>
    </w:p>
    <w:p w14:paraId="56159C22" w14:textId="77777777" w:rsidR="00E63367" w:rsidRDefault="00E63367" w:rsidP="00E63367">
      <w:pPr>
        <w:rPr>
          <w:rFonts w:hint="eastAsia"/>
        </w:rPr>
      </w:pPr>
    </w:p>
    <w:p w14:paraId="1613AEFA" w14:textId="77777777" w:rsidR="00E63367" w:rsidRDefault="00E63367" w:rsidP="00E63367">
      <w:pPr>
        <w:rPr>
          <w:rFonts w:hint="eastAsia"/>
        </w:rPr>
      </w:pPr>
    </w:p>
    <w:p w14:paraId="0C2C7282" w14:textId="77777777" w:rsidR="00E63367" w:rsidRDefault="00E63367" w:rsidP="00E63367">
      <w:pPr>
        <w:rPr>
          <w:rFonts w:hint="eastAsia"/>
        </w:rPr>
      </w:pPr>
    </w:p>
    <w:tbl>
      <w:tblPr>
        <w:tblpPr w:leftFromText="180" w:rightFromText="180" w:vertAnchor="text" w:horzAnchor="page" w:tblpX="1281" w:tblpY="524"/>
        <w:tblW w:w="10800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600"/>
        <w:gridCol w:w="3600"/>
        <w:gridCol w:w="3600"/>
      </w:tblGrid>
      <w:tr w:rsidR="00E63367" w14:paraId="78530032" w14:textId="77777777" w:rsidTr="00E63367"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52B432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Binary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D7CE23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Decimal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0BE4BE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Hex</w:t>
            </w:r>
          </w:p>
        </w:tc>
      </w:tr>
      <w:tr w:rsidR="00E63367" w14:paraId="76C7D9B8" w14:textId="77777777" w:rsidTr="00E63367"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3B80B1" w14:textId="77777777" w:rsidR="00E63367" w:rsidRDefault="00E63367" w:rsidP="00FF2C85">
            <w:pPr>
              <w:pStyle w:val="TableContents"/>
              <w:jc w:val="center"/>
              <w:rPr>
                <w:rFonts w:hint="eastAsia"/>
                <w:color w:val="000000"/>
              </w:rPr>
            </w:pPr>
            <w:r>
              <w:rPr>
                <w:color w:val="000000"/>
              </w:rPr>
              <w:t>1010101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C4C9D0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EFD4A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color w:val="000000"/>
              </w:rPr>
            </w:pPr>
          </w:p>
        </w:tc>
      </w:tr>
      <w:tr w:rsidR="00E63367" w14:paraId="6DB95D9A" w14:textId="77777777" w:rsidTr="00E63367"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F85FE0" w14:textId="77777777" w:rsidR="00E63367" w:rsidRDefault="00E63367" w:rsidP="00E63367">
            <w:pPr>
              <w:pStyle w:val="TableContents"/>
              <w:rPr>
                <w:rFonts w:hint="eastAsia"/>
                <w:color w:val="000000"/>
              </w:rPr>
            </w:pP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831421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80449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color w:val="000000"/>
              </w:rPr>
            </w:pPr>
            <w:r>
              <w:rPr>
                <w:color w:val="000000"/>
              </w:rPr>
              <w:t>0x14A</w:t>
            </w:r>
          </w:p>
        </w:tc>
      </w:tr>
      <w:tr w:rsidR="00E63367" w14:paraId="106F5671" w14:textId="77777777" w:rsidTr="00E63367"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48CB29" w14:textId="77777777" w:rsidR="00E63367" w:rsidRDefault="00E63367" w:rsidP="00E63367">
            <w:pPr>
              <w:pStyle w:val="TableContents"/>
              <w:rPr>
                <w:rFonts w:hint="eastAsia"/>
                <w:color w:val="000000"/>
              </w:rPr>
            </w:pP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A6EB97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color w:val="000000"/>
              </w:rPr>
            </w:pPr>
            <w:r>
              <w:rPr>
                <w:color w:val="000000"/>
              </w:rPr>
              <w:t>238</w:t>
            </w:r>
          </w:p>
        </w:tc>
        <w:tc>
          <w:tcPr>
            <w:tcW w:w="3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A8D7E5" w14:textId="77777777" w:rsidR="00E63367" w:rsidRDefault="00E63367" w:rsidP="00E63367">
            <w:pPr>
              <w:pStyle w:val="TableContents"/>
              <w:jc w:val="center"/>
              <w:rPr>
                <w:rFonts w:hint="eastAsia"/>
                <w:color w:val="000000"/>
              </w:rPr>
            </w:pPr>
          </w:p>
        </w:tc>
      </w:tr>
    </w:tbl>
    <w:p w14:paraId="0CB47E0C" w14:textId="449734B8" w:rsidR="00BE380F" w:rsidRDefault="00E63367" w:rsidP="00BE380F">
      <w:pPr>
        <w:pStyle w:val="ListParagraph"/>
        <w:numPr>
          <w:ilvl w:val="1"/>
          <w:numId w:val="1"/>
        </w:numPr>
        <w:rPr>
          <w:rFonts w:hint="eastAsia"/>
        </w:rPr>
      </w:pPr>
      <w:r>
        <w:t xml:space="preserve"> Review: </w:t>
      </w:r>
      <w:r w:rsidRPr="00E63367">
        <w:rPr>
          <w:rFonts w:hint="eastAsia"/>
        </w:rPr>
        <w:t>Fill in the missing values in the following table (all values are unsigned)</w:t>
      </w:r>
      <w:r w:rsidR="00BE380F">
        <w:br/>
      </w:r>
      <w:r w:rsidR="00BE380F">
        <w:br/>
      </w:r>
      <w:r w:rsidR="00BE380F">
        <w:br/>
      </w:r>
      <w:r w:rsidR="00BE380F">
        <w:br/>
      </w:r>
      <w:r w:rsidR="00BE380F">
        <w:br/>
      </w:r>
      <w:r w:rsidR="00BE380F">
        <w:br/>
      </w:r>
      <w:r w:rsidR="00BE380F">
        <w:br/>
      </w:r>
      <w:r w:rsidR="00BE380F">
        <w:br/>
      </w:r>
    </w:p>
    <w:p w14:paraId="447627F1" w14:textId="151CCB6B" w:rsidR="00B12C78" w:rsidRDefault="00B12C78" w:rsidP="00B12C78">
      <w:pPr>
        <w:pStyle w:val="ListParagraph"/>
        <w:numPr>
          <w:ilvl w:val="1"/>
          <w:numId w:val="1"/>
        </w:numPr>
        <w:rPr>
          <w:rFonts w:hint="eastAsia"/>
        </w:rPr>
      </w:pPr>
      <w:r>
        <w:t>Write a Boolean equation in sum-of-products canonical form for: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</w:tblGrid>
      <w:tr w:rsidR="00B12C78" w14:paraId="23051C8F" w14:textId="77777777" w:rsidTr="00B12C78">
        <w:tc>
          <w:tcPr>
            <w:tcW w:w="720" w:type="dxa"/>
            <w:shd w:val="clear" w:color="auto" w:fill="D1D1D1" w:themeFill="background2" w:themeFillShade="E6"/>
          </w:tcPr>
          <w:p w14:paraId="5231F8DE" w14:textId="7D265E77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622539A2" w14:textId="440303FA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4920E5A6" w14:textId="42BC5454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0E16FD6E" w14:textId="4DFBF16F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B12C78" w14:paraId="211E348C" w14:textId="77777777" w:rsidTr="00B12C78">
        <w:tc>
          <w:tcPr>
            <w:tcW w:w="720" w:type="dxa"/>
          </w:tcPr>
          <w:p w14:paraId="16256B40" w14:textId="5569FDC6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4902CCC" w14:textId="5E397596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A1370F1" w14:textId="5D60E178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6E0976D" w14:textId="5A3EC616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12C78" w14:paraId="1515977C" w14:textId="77777777" w:rsidTr="00B12C78">
        <w:tc>
          <w:tcPr>
            <w:tcW w:w="720" w:type="dxa"/>
          </w:tcPr>
          <w:p w14:paraId="1ED2B3C1" w14:textId="15C92F25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446C53D" w14:textId="62225151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A096BA1" w14:textId="7F26EB90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67301B6" w14:textId="354211CF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12C78" w14:paraId="59397E97" w14:textId="77777777" w:rsidTr="00B12C78">
        <w:tc>
          <w:tcPr>
            <w:tcW w:w="720" w:type="dxa"/>
          </w:tcPr>
          <w:p w14:paraId="786126E4" w14:textId="553C0F80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21DF788" w14:textId="440F35D7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2ADFC3E" w14:textId="2C7ABB05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7B29637" w14:textId="42B2078B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12C78" w14:paraId="3C98DB6C" w14:textId="77777777" w:rsidTr="00B12C78">
        <w:tc>
          <w:tcPr>
            <w:tcW w:w="720" w:type="dxa"/>
          </w:tcPr>
          <w:p w14:paraId="0DBA530E" w14:textId="7B656E47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010FEA7" w14:textId="5DD1FA7C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70619D8" w14:textId="4AF74744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01A50C0" w14:textId="1AA0AA8B" w:rsidR="00B12C78" w:rsidRDefault="00E360DE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12C78" w14:paraId="38FA4C11" w14:textId="77777777" w:rsidTr="00B12C78">
        <w:tc>
          <w:tcPr>
            <w:tcW w:w="720" w:type="dxa"/>
          </w:tcPr>
          <w:p w14:paraId="4F2699DF" w14:textId="1F7A2233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6E9DF79" w14:textId="1D905F20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52EE82B" w14:textId="469DFF8E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38D90D7" w14:textId="7B789148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12C78" w14:paraId="5B37531F" w14:textId="77777777" w:rsidTr="00B12C78">
        <w:tc>
          <w:tcPr>
            <w:tcW w:w="720" w:type="dxa"/>
          </w:tcPr>
          <w:p w14:paraId="7544F859" w14:textId="2B7EB3BA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1F855CE" w14:textId="5D7D5501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F00BA31" w14:textId="2C32EF37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9F3DB78" w14:textId="4CA44088" w:rsidR="00B12C78" w:rsidRDefault="00E360DE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12C78" w14:paraId="1B93F440" w14:textId="77777777" w:rsidTr="00B12C78">
        <w:tc>
          <w:tcPr>
            <w:tcW w:w="720" w:type="dxa"/>
          </w:tcPr>
          <w:p w14:paraId="747CC5DE" w14:textId="41CB9025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1BFCE48" w14:textId="31461C42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6598AED" w14:textId="69B6D788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433A029" w14:textId="1F15AEB9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12C78" w14:paraId="71584919" w14:textId="77777777" w:rsidTr="00B12C78">
        <w:tc>
          <w:tcPr>
            <w:tcW w:w="720" w:type="dxa"/>
          </w:tcPr>
          <w:p w14:paraId="160E0D4D" w14:textId="0D756201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420F27A" w14:textId="4DE381A6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F03124D" w14:textId="2BF1A335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3E207F6" w14:textId="1DDCC3E1" w:rsidR="00B12C78" w:rsidRDefault="00B12C78" w:rsidP="00B12C78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</w:tbl>
    <w:p w14:paraId="247CA040" w14:textId="108E155C" w:rsidR="00BE380F" w:rsidRDefault="00BE380F" w:rsidP="00BE380F">
      <w:pPr>
        <w:rPr>
          <w:rFonts w:hint="eastAsia"/>
        </w:rPr>
      </w:pPr>
    </w:p>
    <w:p w14:paraId="7EDCBDED" w14:textId="1F33E248" w:rsidR="00B12C78" w:rsidRDefault="00B12C78" w:rsidP="00B12C78">
      <w:pPr>
        <w:pStyle w:val="ListParagraph"/>
        <w:numPr>
          <w:ilvl w:val="1"/>
          <w:numId w:val="1"/>
        </w:numPr>
        <w:rPr>
          <w:rFonts w:hint="eastAsia"/>
        </w:rPr>
      </w:pPr>
      <w:r>
        <w:t>Write a Boolean equation in sum-of-products canonical form for: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  <w:gridCol w:w="720"/>
      </w:tblGrid>
      <w:tr w:rsidR="00685A8A" w14:paraId="6B5E1CCF" w14:textId="77777777" w:rsidTr="00F0008D">
        <w:tc>
          <w:tcPr>
            <w:tcW w:w="720" w:type="dxa"/>
            <w:shd w:val="clear" w:color="auto" w:fill="D1D1D1" w:themeFill="background2" w:themeFillShade="E6"/>
          </w:tcPr>
          <w:p w14:paraId="1E526576" w14:textId="13C97026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756F3AEF" w14:textId="7BC5A686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4734DD2F" w14:textId="532A66CC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52161F60" w14:textId="226AEEAE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D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35BE94C5" w14:textId="77777777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685A8A" w14:paraId="7B0C1C84" w14:textId="77777777" w:rsidTr="00F0008D">
        <w:tc>
          <w:tcPr>
            <w:tcW w:w="720" w:type="dxa"/>
          </w:tcPr>
          <w:p w14:paraId="75708E75" w14:textId="3C410DEB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48429D6" w14:textId="5A0B0FF8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D45BB27" w14:textId="77777777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7299AC9" w14:textId="77777777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2240622" w14:textId="3ECCBC1F" w:rsidR="00685A8A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85A8A" w14:paraId="29414028" w14:textId="77777777" w:rsidTr="00F0008D">
        <w:tc>
          <w:tcPr>
            <w:tcW w:w="720" w:type="dxa"/>
          </w:tcPr>
          <w:p w14:paraId="3C9F4332" w14:textId="749FCE9D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AAEEFD0" w14:textId="7A1617E2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432BBC7" w14:textId="77777777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95AAA7D" w14:textId="77777777" w:rsidR="00685A8A" w:rsidRDefault="00685A8A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64B7E83" w14:textId="4004BD9A" w:rsidR="00685A8A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12CBDE6F" w14:textId="77777777" w:rsidTr="00F0008D">
        <w:tc>
          <w:tcPr>
            <w:tcW w:w="720" w:type="dxa"/>
          </w:tcPr>
          <w:p w14:paraId="1FAA9A8E" w14:textId="31C648C9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7470CD5" w14:textId="44E1A60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BC41A1A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D2A1F4C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3FFAE3B" w14:textId="72BA1FA1" w:rsidR="006F0836" w:rsidRDefault="00E360DE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1A69A1DA" w14:textId="77777777" w:rsidTr="00F0008D">
        <w:tc>
          <w:tcPr>
            <w:tcW w:w="720" w:type="dxa"/>
          </w:tcPr>
          <w:p w14:paraId="3D5BD64A" w14:textId="1EE30224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221095D" w14:textId="6EF80EC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87101BD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25C780A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076034F" w14:textId="565D0BB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68B191D2" w14:textId="77777777" w:rsidTr="00F0008D">
        <w:tc>
          <w:tcPr>
            <w:tcW w:w="720" w:type="dxa"/>
          </w:tcPr>
          <w:p w14:paraId="228E5829" w14:textId="05D5DE9F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172EBDB" w14:textId="0738A13D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0CF0B3A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1EE5B4D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03191C1" w14:textId="424068EE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22C0A83E" w14:textId="77777777" w:rsidTr="00F0008D">
        <w:tc>
          <w:tcPr>
            <w:tcW w:w="720" w:type="dxa"/>
          </w:tcPr>
          <w:p w14:paraId="1F9BC8B8" w14:textId="78CA2E6F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F341707" w14:textId="49D8DCCF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C645D69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1602DFC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1D0CFCC" w14:textId="61FA7E4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423CAFD3" w14:textId="77777777" w:rsidTr="00F0008D">
        <w:tc>
          <w:tcPr>
            <w:tcW w:w="720" w:type="dxa"/>
          </w:tcPr>
          <w:p w14:paraId="7FFC871C" w14:textId="7F644CC2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4031D60" w14:textId="366FF451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68AD753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77350C2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DEE18DD" w14:textId="1BBA0782" w:rsidR="006F0836" w:rsidRDefault="00E360DE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75097700" w14:textId="77777777" w:rsidTr="00F0008D">
        <w:tc>
          <w:tcPr>
            <w:tcW w:w="720" w:type="dxa"/>
          </w:tcPr>
          <w:p w14:paraId="25FC0380" w14:textId="45E1B905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D320DD1" w14:textId="15D84C8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448CE6F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8246B6A" w14:textId="77777777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8399B59" w14:textId="11B06286" w:rsidR="006F0836" w:rsidRDefault="00E360DE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2244D747" w14:textId="77777777" w:rsidTr="00F0008D">
        <w:tc>
          <w:tcPr>
            <w:tcW w:w="720" w:type="dxa"/>
          </w:tcPr>
          <w:p w14:paraId="51F72153" w14:textId="7F83C91B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ADA63ED" w14:textId="193BFAAE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738444D" w14:textId="2D0CA7E6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4A12992" w14:textId="5991EF5B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5C49996" w14:textId="132F603D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3703683F" w14:textId="77777777" w:rsidTr="00F0008D">
        <w:tc>
          <w:tcPr>
            <w:tcW w:w="720" w:type="dxa"/>
          </w:tcPr>
          <w:p w14:paraId="2230E95A" w14:textId="7DC71E45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60372B8" w14:textId="4E9856DE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D54D1F7" w14:textId="4549503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A07B166" w14:textId="28968E4B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42D402A" w14:textId="5A38F81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3A83E338" w14:textId="77777777" w:rsidTr="00F0008D">
        <w:tc>
          <w:tcPr>
            <w:tcW w:w="720" w:type="dxa"/>
          </w:tcPr>
          <w:p w14:paraId="251108E7" w14:textId="5AE13ADF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8C2FC53" w14:textId="32DD9DF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B56C1EA" w14:textId="7B0150C9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A59E59B" w14:textId="7C85233B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5CA3C9C" w14:textId="34E48CA0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7A431758" w14:textId="77777777" w:rsidTr="00F0008D">
        <w:tc>
          <w:tcPr>
            <w:tcW w:w="720" w:type="dxa"/>
          </w:tcPr>
          <w:p w14:paraId="2C118A62" w14:textId="0D9C55F4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0B0BE2C" w14:textId="1AA58426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77C8E3A" w14:textId="5ACB6711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06924A9" w14:textId="483DD908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CB015DA" w14:textId="21F25399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4D351C35" w14:textId="77777777" w:rsidTr="00F0008D">
        <w:tc>
          <w:tcPr>
            <w:tcW w:w="720" w:type="dxa"/>
          </w:tcPr>
          <w:p w14:paraId="0B3BD553" w14:textId="419A3C6B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97C163C" w14:textId="07BBEA4A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86DD44A" w14:textId="4F17DF51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875E236" w14:textId="61DEF65F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5D742ED2" w14:textId="2D0F196D" w:rsidR="006F0836" w:rsidRDefault="00E360DE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7BE8C28E" w14:textId="77777777" w:rsidTr="00F0008D">
        <w:tc>
          <w:tcPr>
            <w:tcW w:w="720" w:type="dxa"/>
          </w:tcPr>
          <w:p w14:paraId="17498AF3" w14:textId="550CB959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9880901" w14:textId="419E9372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2CE267B" w14:textId="7B8B5CB2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9A72295" w14:textId="2C70022A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BE6AF88" w14:textId="416CFFB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422B8837" w14:textId="77777777" w:rsidTr="00F0008D">
        <w:tc>
          <w:tcPr>
            <w:tcW w:w="720" w:type="dxa"/>
          </w:tcPr>
          <w:p w14:paraId="4FB8033E" w14:textId="642F7B6C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1BB3A14" w14:textId="600FD581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6AFD261" w14:textId="5A7EA44E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226A729" w14:textId="47723A7F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FE79428" w14:textId="0DAD8844" w:rsidR="006F0836" w:rsidRDefault="00E360DE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5AA13B2D" w14:textId="77777777" w:rsidTr="00F0008D">
        <w:tc>
          <w:tcPr>
            <w:tcW w:w="720" w:type="dxa"/>
          </w:tcPr>
          <w:p w14:paraId="6A5D2E63" w14:textId="0C9ED440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AAF2F1E" w14:textId="043B0523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DAF93FA" w14:textId="6740D1E0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3CC9DE2" w14:textId="3CC06720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BD1CC8F" w14:textId="5347396D" w:rsidR="006F0836" w:rsidRDefault="006F0836" w:rsidP="006F0836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</w:tbl>
    <w:p w14:paraId="2A803F3C" w14:textId="78E14322" w:rsidR="00BE380F" w:rsidRDefault="00BE380F" w:rsidP="00B12C78">
      <w:pPr>
        <w:ind w:left="360" w:hanging="360"/>
        <w:rPr>
          <w:rFonts w:hint="eastAsia"/>
        </w:rPr>
      </w:pPr>
    </w:p>
    <w:p w14:paraId="74D95DCB" w14:textId="77777777" w:rsidR="00BE380F" w:rsidRDefault="00BE380F">
      <w:pPr>
        <w:rPr>
          <w:rFonts w:hint="eastAsia"/>
        </w:rPr>
      </w:pPr>
      <w:r>
        <w:rPr>
          <w:rFonts w:hint="eastAsia"/>
        </w:rPr>
        <w:br w:type="page"/>
      </w:r>
    </w:p>
    <w:p w14:paraId="4602EA3F" w14:textId="77777777" w:rsidR="006F0836" w:rsidRDefault="006F0836" w:rsidP="00B12C78">
      <w:pPr>
        <w:ind w:left="360" w:hanging="360"/>
        <w:rPr>
          <w:rFonts w:hint="eastAsia"/>
        </w:rPr>
      </w:pPr>
    </w:p>
    <w:p w14:paraId="7E93E28D" w14:textId="77777777" w:rsidR="006F0836" w:rsidRDefault="006F0836" w:rsidP="006F0836">
      <w:pPr>
        <w:pStyle w:val="ListParagraph"/>
        <w:numPr>
          <w:ilvl w:val="1"/>
          <w:numId w:val="1"/>
        </w:numPr>
        <w:rPr>
          <w:rFonts w:hint="eastAsia"/>
        </w:rPr>
      </w:pPr>
      <w:r>
        <w:t>Write a Boolean equation in sum-of-products canonical form for: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</w:tblGrid>
      <w:tr w:rsidR="006F0836" w14:paraId="2ECC2019" w14:textId="77777777" w:rsidTr="00B54055">
        <w:tc>
          <w:tcPr>
            <w:tcW w:w="720" w:type="dxa"/>
            <w:shd w:val="clear" w:color="auto" w:fill="D1D1D1" w:themeFill="background2" w:themeFillShade="E6"/>
          </w:tcPr>
          <w:p w14:paraId="0A67477E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372E6173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095D46DB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5A73FD60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6F0836" w14:paraId="7F79A970" w14:textId="77777777" w:rsidTr="00B54055">
        <w:tc>
          <w:tcPr>
            <w:tcW w:w="720" w:type="dxa"/>
          </w:tcPr>
          <w:p w14:paraId="67F818DA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3DE3EC2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01A70F7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16CA16D" w14:textId="7BB70045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7E0ECE52" w14:textId="77777777" w:rsidTr="00B54055">
        <w:tc>
          <w:tcPr>
            <w:tcW w:w="720" w:type="dxa"/>
          </w:tcPr>
          <w:p w14:paraId="79661B87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D3B152F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EA891C1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3EC5F3F" w14:textId="261F6FC4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41C31974" w14:textId="77777777" w:rsidTr="00B54055">
        <w:tc>
          <w:tcPr>
            <w:tcW w:w="720" w:type="dxa"/>
          </w:tcPr>
          <w:p w14:paraId="190E2936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F4FB50A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FE111DB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876D481" w14:textId="325CB51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7408022C" w14:textId="77777777" w:rsidTr="00B54055">
        <w:tc>
          <w:tcPr>
            <w:tcW w:w="720" w:type="dxa"/>
          </w:tcPr>
          <w:p w14:paraId="74B440A4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220DB0C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18044CA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0DB9C4D" w14:textId="17EDB489" w:rsidR="006F0836" w:rsidRDefault="00E360DE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74797CBA" w14:textId="77777777" w:rsidTr="00B54055">
        <w:tc>
          <w:tcPr>
            <w:tcW w:w="720" w:type="dxa"/>
          </w:tcPr>
          <w:p w14:paraId="72485345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BAF7B45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618F3FC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654F64B" w14:textId="63AD1D95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55C294B8" w14:textId="77777777" w:rsidTr="00B54055">
        <w:tc>
          <w:tcPr>
            <w:tcW w:w="720" w:type="dxa"/>
          </w:tcPr>
          <w:p w14:paraId="73B2D178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E1AE9FF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98FA9C9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7716F2A" w14:textId="67ADCF3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6F0836" w14:paraId="1BCE2DC8" w14:textId="77777777" w:rsidTr="00B54055">
        <w:tc>
          <w:tcPr>
            <w:tcW w:w="720" w:type="dxa"/>
          </w:tcPr>
          <w:p w14:paraId="24D0376E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2EB2F9B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38E336F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1581945" w14:textId="4141B828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6F0836" w14:paraId="71B8E4E9" w14:textId="77777777" w:rsidTr="00B54055">
        <w:tc>
          <w:tcPr>
            <w:tcW w:w="720" w:type="dxa"/>
          </w:tcPr>
          <w:p w14:paraId="4FBF1098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FEC873C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00CF7D7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C8CD449" w14:textId="77777777" w:rsidR="006F0836" w:rsidRDefault="006F0836" w:rsidP="00B54055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</w:tbl>
    <w:p w14:paraId="5AEEE324" w14:textId="759ED245" w:rsidR="00BE380F" w:rsidRDefault="00BE380F" w:rsidP="00BE380F">
      <w:pPr>
        <w:rPr>
          <w:rFonts w:hint="eastAsia"/>
        </w:rPr>
      </w:pPr>
      <w:r>
        <w:br/>
      </w:r>
    </w:p>
    <w:p w14:paraId="59C5E86A" w14:textId="3A90AAA2" w:rsidR="00BE380F" w:rsidRDefault="006F0836" w:rsidP="00BE380F">
      <w:pPr>
        <w:pStyle w:val="ListParagraph"/>
        <w:numPr>
          <w:ilvl w:val="1"/>
          <w:numId w:val="1"/>
        </w:numPr>
        <w:rPr>
          <w:rFonts w:hint="eastAsia"/>
        </w:rPr>
      </w:pPr>
      <w:r>
        <w:t>Write a Boolean equation in sum-of-products canonical form for:</w:t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  <w:gridCol w:w="720"/>
      </w:tblGrid>
      <w:tr w:rsidR="00BE380F" w14:paraId="11014F51" w14:textId="77777777" w:rsidTr="00023A37">
        <w:tc>
          <w:tcPr>
            <w:tcW w:w="720" w:type="dxa"/>
            <w:shd w:val="clear" w:color="auto" w:fill="D1D1D1" w:themeFill="background2" w:themeFillShade="E6"/>
          </w:tcPr>
          <w:p w14:paraId="18720F7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6AC708D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70ABE39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0D46376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D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59C90CE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BE380F" w14:paraId="6D6914E3" w14:textId="77777777" w:rsidTr="00023A37">
        <w:tc>
          <w:tcPr>
            <w:tcW w:w="720" w:type="dxa"/>
          </w:tcPr>
          <w:p w14:paraId="7A4C95E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71F1FE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0178CC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27F858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133705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132E7126" w14:textId="77777777" w:rsidTr="00023A37">
        <w:tc>
          <w:tcPr>
            <w:tcW w:w="720" w:type="dxa"/>
          </w:tcPr>
          <w:p w14:paraId="7353488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D11DA2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0E9E64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834E84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0C07AA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5CF96845" w14:textId="77777777" w:rsidTr="00023A37">
        <w:tc>
          <w:tcPr>
            <w:tcW w:w="720" w:type="dxa"/>
          </w:tcPr>
          <w:p w14:paraId="77B78AC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753FB8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BE5B1B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5E0092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ECD170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5C459AFA" w14:textId="77777777" w:rsidTr="00023A37">
        <w:tc>
          <w:tcPr>
            <w:tcW w:w="720" w:type="dxa"/>
          </w:tcPr>
          <w:p w14:paraId="6721FB2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DACEA1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0D9CABC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E75BE3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60F192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30958C7A" w14:textId="77777777" w:rsidTr="00023A37">
        <w:tc>
          <w:tcPr>
            <w:tcW w:w="720" w:type="dxa"/>
          </w:tcPr>
          <w:p w14:paraId="75575B8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35F742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FF6FC4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138943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29B082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181AF678" w14:textId="77777777" w:rsidTr="00023A37">
        <w:tc>
          <w:tcPr>
            <w:tcW w:w="720" w:type="dxa"/>
          </w:tcPr>
          <w:p w14:paraId="743AEDE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3C578A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9B19DD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E021E4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425027F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7789A8E7" w14:textId="77777777" w:rsidTr="00023A37">
        <w:tc>
          <w:tcPr>
            <w:tcW w:w="720" w:type="dxa"/>
          </w:tcPr>
          <w:p w14:paraId="5D6E201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4D25C5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52E2A3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717207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D44E81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3AD1431C" w14:textId="77777777" w:rsidTr="00023A37">
        <w:tc>
          <w:tcPr>
            <w:tcW w:w="720" w:type="dxa"/>
          </w:tcPr>
          <w:p w14:paraId="7721963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E8D606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0B90D5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64190F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C63C6E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5B6B010D" w14:textId="77777777" w:rsidTr="00023A37">
        <w:tc>
          <w:tcPr>
            <w:tcW w:w="720" w:type="dxa"/>
          </w:tcPr>
          <w:p w14:paraId="09086AC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2F62E5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95B85D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72B17C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B3AD78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2AF334C8" w14:textId="77777777" w:rsidTr="00023A37">
        <w:tc>
          <w:tcPr>
            <w:tcW w:w="720" w:type="dxa"/>
          </w:tcPr>
          <w:p w14:paraId="3314339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90C79A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EA3EC4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1AC869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2B3E8B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7FFB95AC" w14:textId="77777777" w:rsidTr="00023A37">
        <w:tc>
          <w:tcPr>
            <w:tcW w:w="720" w:type="dxa"/>
          </w:tcPr>
          <w:p w14:paraId="4F3CAC0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659F89E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47AB0E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61E127B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15BC9DB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68745FDC" w14:textId="77777777" w:rsidTr="00023A37">
        <w:tc>
          <w:tcPr>
            <w:tcW w:w="720" w:type="dxa"/>
          </w:tcPr>
          <w:p w14:paraId="71A9F50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029C5A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D90E68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AE94FE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3AABF2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003E8FBF" w14:textId="77777777" w:rsidTr="00023A37">
        <w:tc>
          <w:tcPr>
            <w:tcW w:w="720" w:type="dxa"/>
          </w:tcPr>
          <w:p w14:paraId="538E5E3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7C0BE3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84E2F3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A75B4F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0ABF76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0DEB0972" w14:textId="77777777" w:rsidTr="00023A37">
        <w:tc>
          <w:tcPr>
            <w:tcW w:w="720" w:type="dxa"/>
          </w:tcPr>
          <w:p w14:paraId="7B1D52B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EFC6AB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2496C3F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6E90AF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556619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0DE88125" w14:textId="77777777" w:rsidTr="00023A37">
        <w:tc>
          <w:tcPr>
            <w:tcW w:w="720" w:type="dxa"/>
          </w:tcPr>
          <w:p w14:paraId="0CD60C3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AA0785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935AF4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2B92BC9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759DFB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505B4E16" w14:textId="77777777" w:rsidTr="00023A37">
        <w:tc>
          <w:tcPr>
            <w:tcW w:w="720" w:type="dxa"/>
          </w:tcPr>
          <w:p w14:paraId="2BAF201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86FD0C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4AA214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DCAEA9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C97A32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</w:tbl>
    <w:p w14:paraId="23E957E5" w14:textId="339F9519" w:rsidR="00BE380F" w:rsidRDefault="00BE380F" w:rsidP="00BE380F">
      <w:pPr>
        <w:pStyle w:val="ListParagraph"/>
        <w:ind w:left="360"/>
        <w:rPr>
          <w:rFonts w:hint="eastAsia"/>
        </w:rPr>
      </w:pPr>
      <w:r>
        <w:br/>
      </w:r>
    </w:p>
    <w:p w14:paraId="0C27B07C" w14:textId="77777777" w:rsidR="00BE380F" w:rsidRDefault="00BE380F">
      <w:pPr>
        <w:rPr>
          <w:rFonts w:cs="Mangal" w:hint="eastAsia"/>
          <w:szCs w:val="21"/>
        </w:rPr>
      </w:pPr>
      <w:r>
        <w:rPr>
          <w:rFonts w:hint="eastAsia"/>
        </w:rPr>
        <w:br w:type="page"/>
      </w:r>
    </w:p>
    <w:p w14:paraId="554E304B" w14:textId="77777777" w:rsidR="00BE380F" w:rsidRDefault="00BE380F" w:rsidP="00BE380F">
      <w:pPr>
        <w:pStyle w:val="ListParagraph"/>
        <w:ind w:left="360"/>
        <w:rPr>
          <w:rFonts w:hint="eastAsia"/>
        </w:rPr>
      </w:pPr>
    </w:p>
    <w:p w14:paraId="01291B5A" w14:textId="18A6B8C8" w:rsidR="00BE380F" w:rsidRDefault="000A5829" w:rsidP="00BE380F">
      <w:pPr>
        <w:pStyle w:val="ListParagraph"/>
        <w:numPr>
          <w:ilvl w:val="1"/>
          <w:numId w:val="1"/>
        </w:numPr>
        <w:rPr>
          <w:rFonts w:hint="eastAsia"/>
        </w:rPr>
      </w:pPr>
      <w:r>
        <w:t xml:space="preserve">Implement the below with only NAND gates (it’s the same function in </w:t>
      </w:r>
      <w:r w:rsidR="00EF1E04">
        <w:t>3</w:t>
      </w:r>
      <w:r>
        <w:t xml:space="preserve">). Sketch the circuit (Or use JLS to create the circuit diagram) </w:t>
      </w:r>
      <w:r w:rsidR="00BE380F">
        <w:br/>
      </w:r>
    </w:p>
    <w:tbl>
      <w:tblPr>
        <w:tblStyle w:val="TableGridLight"/>
        <w:tblW w:w="0" w:type="auto"/>
        <w:tblInd w:w="720" w:type="dxa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  <w:gridCol w:w="720"/>
      </w:tblGrid>
      <w:tr w:rsidR="00BE380F" w14:paraId="1C883BD7" w14:textId="77777777" w:rsidTr="00023A37">
        <w:tc>
          <w:tcPr>
            <w:tcW w:w="720" w:type="dxa"/>
            <w:shd w:val="clear" w:color="auto" w:fill="D1D1D1" w:themeFill="background2" w:themeFillShade="E6"/>
          </w:tcPr>
          <w:p w14:paraId="210AF18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A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3BE0E43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B</w:t>
            </w:r>
          </w:p>
        </w:tc>
        <w:tc>
          <w:tcPr>
            <w:tcW w:w="720" w:type="dxa"/>
            <w:shd w:val="clear" w:color="auto" w:fill="D1D1D1" w:themeFill="background2" w:themeFillShade="E6"/>
          </w:tcPr>
          <w:p w14:paraId="3D9F25D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C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shd w:val="clear" w:color="auto" w:fill="D1D1D1" w:themeFill="background2" w:themeFillShade="E6"/>
          </w:tcPr>
          <w:p w14:paraId="1D7ACEB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D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D1D1D1" w:themeFill="background2" w:themeFillShade="E6"/>
          </w:tcPr>
          <w:p w14:paraId="0B5A269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Y</w:t>
            </w:r>
          </w:p>
        </w:tc>
      </w:tr>
      <w:tr w:rsidR="00BE380F" w14:paraId="229B76EB" w14:textId="77777777" w:rsidTr="00023A37">
        <w:tc>
          <w:tcPr>
            <w:tcW w:w="720" w:type="dxa"/>
          </w:tcPr>
          <w:p w14:paraId="316C62A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61249D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6A7590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D103E6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337113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33C1FB36" w14:textId="77777777" w:rsidTr="00023A37">
        <w:tc>
          <w:tcPr>
            <w:tcW w:w="720" w:type="dxa"/>
          </w:tcPr>
          <w:p w14:paraId="412DE16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182DD41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12E206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519D725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03887E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0D3795C8" w14:textId="77777777" w:rsidTr="00023A37">
        <w:tc>
          <w:tcPr>
            <w:tcW w:w="720" w:type="dxa"/>
          </w:tcPr>
          <w:p w14:paraId="33CF281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D422CF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EC49A9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76B3A9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27B2B0D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196DC9A0" w14:textId="77777777" w:rsidTr="00023A37">
        <w:tc>
          <w:tcPr>
            <w:tcW w:w="720" w:type="dxa"/>
          </w:tcPr>
          <w:p w14:paraId="2879D36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4B0D82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F61756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8E11E4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3F54207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6CD48DEA" w14:textId="77777777" w:rsidTr="00023A37">
        <w:tc>
          <w:tcPr>
            <w:tcW w:w="720" w:type="dxa"/>
          </w:tcPr>
          <w:p w14:paraId="23DCBD8B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66603CB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506DDD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4378C63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B58E84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4C8A294C" w14:textId="77777777" w:rsidTr="00023A37">
        <w:tc>
          <w:tcPr>
            <w:tcW w:w="720" w:type="dxa"/>
          </w:tcPr>
          <w:p w14:paraId="31552FD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2C18F8E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510F5A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6AC012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FB5CD1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381108B0" w14:textId="77777777" w:rsidTr="00023A37">
        <w:tc>
          <w:tcPr>
            <w:tcW w:w="720" w:type="dxa"/>
          </w:tcPr>
          <w:p w14:paraId="6B5F340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3E5CE90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0D65B48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1CC3F5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3A7D13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32F08226" w14:textId="77777777" w:rsidTr="00023A37">
        <w:tc>
          <w:tcPr>
            <w:tcW w:w="720" w:type="dxa"/>
          </w:tcPr>
          <w:p w14:paraId="0087112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58A97DA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9472964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3A0BDAF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3DAFB8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413709AC" w14:textId="77777777" w:rsidTr="00023A37">
        <w:tc>
          <w:tcPr>
            <w:tcW w:w="720" w:type="dxa"/>
          </w:tcPr>
          <w:p w14:paraId="4FBDBB4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CC76E7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9E5778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326C3D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133F47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513FF5BF" w14:textId="77777777" w:rsidTr="00023A37">
        <w:tc>
          <w:tcPr>
            <w:tcW w:w="720" w:type="dxa"/>
          </w:tcPr>
          <w:p w14:paraId="777AE70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0FE566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844A8B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7D0980B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09CFA6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5175C0E2" w14:textId="77777777" w:rsidTr="00023A37">
        <w:tc>
          <w:tcPr>
            <w:tcW w:w="720" w:type="dxa"/>
          </w:tcPr>
          <w:p w14:paraId="1DC38B9D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1CFB6B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48A24D0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5729DD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91E7B8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70A9A301" w14:textId="77777777" w:rsidTr="00023A37">
        <w:tc>
          <w:tcPr>
            <w:tcW w:w="720" w:type="dxa"/>
          </w:tcPr>
          <w:p w14:paraId="2D758BF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186A7B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</w:tcPr>
          <w:p w14:paraId="75DC16E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17678173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78DDD10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0A38F010" w14:textId="77777777" w:rsidTr="00023A37">
        <w:tc>
          <w:tcPr>
            <w:tcW w:w="720" w:type="dxa"/>
          </w:tcPr>
          <w:p w14:paraId="36DF61E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2BC0DEC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736EEE3F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1B6ED1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1B224C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</w:tr>
      <w:tr w:rsidR="00BE380F" w14:paraId="2FC63AEB" w14:textId="77777777" w:rsidTr="00023A37">
        <w:tc>
          <w:tcPr>
            <w:tcW w:w="720" w:type="dxa"/>
          </w:tcPr>
          <w:p w14:paraId="455E482A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4D034F7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30D859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8CBC70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C9E4B95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216FC54A" w14:textId="77777777" w:rsidTr="00023A37">
        <w:tc>
          <w:tcPr>
            <w:tcW w:w="720" w:type="dxa"/>
          </w:tcPr>
          <w:p w14:paraId="62CF0E27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C5EE4A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1F75D500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67912AE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6DCE6118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  <w:tr w:rsidR="00BE380F" w14:paraId="0D924CEA" w14:textId="77777777" w:rsidTr="00023A37">
        <w:tc>
          <w:tcPr>
            <w:tcW w:w="720" w:type="dxa"/>
          </w:tcPr>
          <w:p w14:paraId="57F06D3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3D99CB51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</w:tcPr>
          <w:p w14:paraId="5019A616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right w:val="single" w:sz="4" w:space="0" w:color="auto"/>
            </w:tcBorders>
          </w:tcPr>
          <w:p w14:paraId="030574A9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1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14:paraId="035922A2" w14:textId="77777777" w:rsidR="00BE380F" w:rsidRDefault="00BE380F" w:rsidP="00023A37">
            <w:pPr>
              <w:ind w:left="360" w:hanging="360"/>
              <w:jc w:val="center"/>
              <w:rPr>
                <w:rFonts w:hint="eastAsia"/>
              </w:rPr>
            </w:pPr>
            <w:r>
              <w:t>0</w:t>
            </w:r>
          </w:p>
        </w:tc>
      </w:tr>
    </w:tbl>
    <w:p w14:paraId="28AA364B" w14:textId="24F19DDC" w:rsidR="00BE380F" w:rsidRDefault="00BE380F" w:rsidP="00BE380F">
      <w:pPr>
        <w:pStyle w:val="ListParagraph"/>
        <w:ind w:left="360"/>
        <w:rPr>
          <w:rFonts w:hint="eastAsia"/>
        </w:rPr>
      </w:pPr>
      <w:r>
        <w:br/>
      </w:r>
    </w:p>
    <w:p w14:paraId="1A50001C" w14:textId="2F17D62C" w:rsidR="00FF117C" w:rsidRDefault="00922C9B" w:rsidP="00BE380F">
      <w:pPr>
        <w:pStyle w:val="ListParagraph"/>
        <w:numPr>
          <w:ilvl w:val="1"/>
          <w:numId w:val="1"/>
        </w:numPr>
        <w:rPr>
          <w:rFonts w:hint="eastAsia"/>
        </w:rPr>
      </w:pPr>
      <w:r>
        <w:t xml:space="preserve">Write the Boolean equation for the circuit below (no need to </w:t>
      </w:r>
      <w:proofErr w:type="gramStart"/>
      <w:r>
        <w:t>minimize:</w:t>
      </w:r>
      <w:proofErr w:type="gramEnd"/>
      <w:r>
        <w:t xml:space="preserve"> give the exact equation implemented in the circuit):</w:t>
      </w:r>
    </w:p>
    <w:p w14:paraId="0687AA65" w14:textId="77777777" w:rsidR="00922C9B" w:rsidRDefault="00922C9B">
      <w:pPr>
        <w:rPr>
          <w:rFonts w:hint="eastAsia"/>
        </w:rPr>
      </w:pPr>
    </w:p>
    <w:p w14:paraId="32B5D56B" w14:textId="592E5FB7" w:rsidR="00922C9B" w:rsidRDefault="00922C9B">
      <w:pPr>
        <w:rPr>
          <w:rFonts w:hint="eastAsia"/>
        </w:rPr>
      </w:pPr>
      <w:r w:rsidRPr="00922C9B">
        <w:rPr>
          <w:noProof/>
        </w:rPr>
        <w:drawing>
          <wp:inline distT="0" distB="0" distL="0" distR="0" wp14:anchorId="631ADE4C" wp14:editId="03A4AEF0">
            <wp:extent cx="2984500" cy="3603925"/>
            <wp:effectExtent l="0" t="0" r="0" b="0"/>
            <wp:docPr id="113514830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5148302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99873" cy="3622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6B837B" w14:textId="77777777" w:rsidR="00922C9B" w:rsidRDefault="00922C9B">
      <w:pPr>
        <w:rPr>
          <w:rFonts w:hint="eastAsia"/>
        </w:rPr>
      </w:pPr>
    </w:p>
    <w:p w14:paraId="3199E362" w14:textId="438B1047" w:rsidR="00573A23" w:rsidRDefault="00573A23">
      <w:pPr>
        <w:rPr>
          <w:rFonts w:hint="eastAsia"/>
        </w:rPr>
      </w:pPr>
    </w:p>
    <w:sectPr w:rsidR="00573A23">
      <w:headerReference w:type="default" r:id="rId8"/>
      <w:pgSz w:w="12240" w:h="15840"/>
      <w:pgMar w:top="1330" w:right="720" w:bottom="720" w:left="720" w:header="72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283024" w14:textId="77777777" w:rsidR="003601CB" w:rsidRDefault="003601CB">
      <w:pPr>
        <w:rPr>
          <w:rFonts w:hint="eastAsia"/>
        </w:rPr>
      </w:pPr>
      <w:r>
        <w:separator/>
      </w:r>
    </w:p>
  </w:endnote>
  <w:endnote w:type="continuationSeparator" w:id="0">
    <w:p w14:paraId="6F9BF444" w14:textId="77777777" w:rsidR="003601CB" w:rsidRDefault="003601C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iberation Sans">
    <w:altName w:val="Arial"/>
    <w:panose1 w:val="020B0604020202020204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847A0B" w14:textId="77777777" w:rsidR="003601CB" w:rsidRDefault="003601CB">
      <w:pPr>
        <w:rPr>
          <w:rFonts w:hint="eastAsia"/>
        </w:rPr>
      </w:pPr>
      <w:r>
        <w:separator/>
      </w:r>
    </w:p>
  </w:footnote>
  <w:footnote w:type="continuationSeparator" w:id="0">
    <w:p w14:paraId="5EF45A5C" w14:textId="77777777" w:rsidR="003601CB" w:rsidRDefault="003601C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9A465" w14:textId="77777777" w:rsidR="00FF117C" w:rsidRDefault="00000000">
    <w:pPr>
      <w:pStyle w:val="Header"/>
      <w:jc w:val="center"/>
      <w:rPr>
        <w:rFonts w:hint="eastAsia"/>
        <w:b/>
        <w:bCs/>
        <w:sz w:val="28"/>
        <w:szCs w:val="28"/>
      </w:rPr>
    </w:pPr>
    <w:r>
      <w:rPr>
        <w:b/>
        <w:bCs/>
        <w:sz w:val="28"/>
        <w:szCs w:val="28"/>
      </w:rPr>
      <w:t>CSE 260M - Homework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54EB3"/>
    <w:multiLevelType w:val="multilevel"/>
    <w:tmpl w:val="4022B476"/>
    <w:styleLink w:val="CurrentList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Liberation Serif" w:eastAsia="NSimSun" w:hAnsi="Liberation Serif" w:cs="Lucida Sans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BB60224"/>
    <w:multiLevelType w:val="multilevel"/>
    <w:tmpl w:val="4022B476"/>
    <w:styleLink w:val="CurrentList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Liberation Serif" w:eastAsia="NSimSun" w:hAnsi="Liberation Serif" w:cs="Lucida Sans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A716F84"/>
    <w:multiLevelType w:val="multilevel"/>
    <w:tmpl w:val="4022B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Liberation Serif" w:eastAsia="NSimSun" w:hAnsi="Liberation Serif" w:cs="Lucida Sans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EA07580"/>
    <w:multiLevelType w:val="multilevel"/>
    <w:tmpl w:val="4022B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Liberation Serif" w:eastAsia="NSimSun" w:hAnsi="Liberation Serif" w:cs="Lucida Sans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DCB6306"/>
    <w:multiLevelType w:val="hybridMultilevel"/>
    <w:tmpl w:val="26169D54"/>
    <w:lvl w:ilvl="0" w:tplc="92C65B68">
      <w:start w:val="9"/>
      <w:numFmt w:val="bullet"/>
      <w:lvlText w:val=""/>
      <w:lvlJc w:val="left"/>
      <w:pPr>
        <w:ind w:left="720" w:hanging="360"/>
      </w:pPr>
      <w:rPr>
        <w:rFonts w:ascii="Symbol" w:eastAsia="NSimSun" w:hAnsi="Symbol" w:cs="Lucida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8829213">
    <w:abstractNumId w:val="2"/>
  </w:num>
  <w:num w:numId="2" w16cid:durableId="1168784379">
    <w:abstractNumId w:val="4"/>
  </w:num>
  <w:num w:numId="3" w16cid:durableId="2019651502">
    <w:abstractNumId w:val="3"/>
  </w:num>
  <w:num w:numId="4" w16cid:durableId="1471283572">
    <w:abstractNumId w:val="1"/>
  </w:num>
  <w:num w:numId="5" w16cid:durableId="1622833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17C"/>
    <w:rsid w:val="00043D4C"/>
    <w:rsid w:val="00060D93"/>
    <w:rsid w:val="000A2FE1"/>
    <w:rsid w:val="000A5829"/>
    <w:rsid w:val="000B0A27"/>
    <w:rsid w:val="000E5109"/>
    <w:rsid w:val="00180193"/>
    <w:rsid w:val="001850C7"/>
    <w:rsid w:val="001B395D"/>
    <w:rsid w:val="001D75AD"/>
    <w:rsid w:val="00211EDE"/>
    <w:rsid w:val="002B0F2C"/>
    <w:rsid w:val="003601CB"/>
    <w:rsid w:val="003B0807"/>
    <w:rsid w:val="003B4589"/>
    <w:rsid w:val="00573A23"/>
    <w:rsid w:val="00680683"/>
    <w:rsid w:val="00685A8A"/>
    <w:rsid w:val="006F0836"/>
    <w:rsid w:val="007A6CF7"/>
    <w:rsid w:val="00830B07"/>
    <w:rsid w:val="00833A2B"/>
    <w:rsid w:val="008B1F1A"/>
    <w:rsid w:val="0090494A"/>
    <w:rsid w:val="00922C9B"/>
    <w:rsid w:val="009C33A4"/>
    <w:rsid w:val="009F3C90"/>
    <w:rsid w:val="00A413BF"/>
    <w:rsid w:val="00B12C78"/>
    <w:rsid w:val="00B342A0"/>
    <w:rsid w:val="00B57A52"/>
    <w:rsid w:val="00BA5CC2"/>
    <w:rsid w:val="00BE380F"/>
    <w:rsid w:val="00D030D8"/>
    <w:rsid w:val="00E07F77"/>
    <w:rsid w:val="00E360DE"/>
    <w:rsid w:val="00E63367"/>
    <w:rsid w:val="00EA6112"/>
    <w:rsid w:val="00EF1E04"/>
    <w:rsid w:val="00FA023B"/>
    <w:rsid w:val="00FF117C"/>
    <w:rsid w:val="00FF2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0DB46"/>
  <w15:docId w15:val="{1AB91A18-5453-F840-B302-A29CB7E7E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2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pPr>
      <w:suppressLineNumbers/>
      <w:tabs>
        <w:tab w:val="center" w:pos="5400"/>
        <w:tab w:val="right" w:pos="10800"/>
      </w:tabs>
    </w:pPr>
  </w:style>
  <w:style w:type="paragraph" w:customStyle="1" w:styleId="TableContents">
    <w:name w:val="Table Contents"/>
    <w:basedOn w:val="Normal"/>
    <w:qFormat/>
    <w:pPr>
      <w:suppressLineNumbers/>
    </w:pPr>
  </w:style>
  <w:style w:type="table" w:styleId="TableGrid">
    <w:name w:val="Table Grid"/>
    <w:basedOn w:val="TableNormal"/>
    <w:uiPriority w:val="39"/>
    <w:rsid w:val="00B12C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B12C78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B12C78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B12C78"/>
    <w:pPr>
      <w:ind w:left="720"/>
      <w:contextualSpacing/>
    </w:pPr>
    <w:rPr>
      <w:rFonts w:cs="Mangal"/>
      <w:szCs w:val="21"/>
    </w:rPr>
  </w:style>
  <w:style w:type="character" w:styleId="PlaceholderText">
    <w:name w:val="Placeholder Text"/>
    <w:basedOn w:val="DefaultParagraphFont"/>
    <w:uiPriority w:val="99"/>
    <w:semiHidden/>
    <w:rsid w:val="00B342A0"/>
    <w:rPr>
      <w:color w:val="666666"/>
    </w:rPr>
  </w:style>
  <w:style w:type="numbering" w:customStyle="1" w:styleId="CurrentList1">
    <w:name w:val="Current List1"/>
    <w:uiPriority w:val="99"/>
    <w:rsid w:val="00BE380F"/>
    <w:pPr>
      <w:numPr>
        <w:numId w:val="4"/>
      </w:numPr>
    </w:pPr>
  </w:style>
  <w:style w:type="numbering" w:customStyle="1" w:styleId="CurrentList2">
    <w:name w:val="Current List2"/>
    <w:uiPriority w:val="99"/>
    <w:rsid w:val="00BE380F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46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96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478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09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39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5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905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04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03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9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86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34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6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9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66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89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89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Default_Jim_Template</vt:lpstr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Default_Jim_Template</dc:title>
  <dc:subject/>
  <dc:creator>Siever, Bill</dc:creator>
  <dc:description/>
  <cp:lastModifiedBy>Siever, Bill</cp:lastModifiedBy>
  <cp:revision>19</cp:revision>
  <cp:lastPrinted>2025-01-21T19:18:00Z</cp:lastPrinted>
  <dcterms:created xsi:type="dcterms:W3CDTF">2024-09-14T00:22:00Z</dcterms:created>
  <dcterms:modified xsi:type="dcterms:W3CDTF">2025-01-24T04:57:00Z</dcterms:modified>
  <dc:language>en-US</dc:language>
</cp:coreProperties>
</file>